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BC40" w14:textId="77777777" w:rsidR="00DC5B41" w:rsidRDefault="0017544D" w:rsidP="00DC5B41">
      <w:r w:rsidRPr="00DC5B4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69CBF3A" wp14:editId="7660FC84">
            <wp:simplePos x="0" y="0"/>
            <wp:positionH relativeFrom="margin">
              <wp:posOffset>2044065</wp:posOffset>
            </wp:positionH>
            <wp:positionV relativeFrom="margin">
              <wp:posOffset>0</wp:posOffset>
            </wp:positionV>
            <wp:extent cx="1159510" cy="1159510"/>
            <wp:effectExtent l="0" t="0" r="0" b="0"/>
            <wp:wrapSquare wrapText="bothSides"/>
            <wp:docPr id="331634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34333" name="Picture 3316343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ACFC" w14:textId="77777777" w:rsidR="00C4093C" w:rsidRPr="00DC5B41" w:rsidRDefault="00DC5B41" w:rsidP="00DC5B41">
      <w:pPr>
        <w:rPr>
          <w:b/>
          <w:bCs/>
        </w:rPr>
      </w:pPr>
      <w:r w:rsidRPr="00DC5B41">
        <w:rPr>
          <w:b/>
          <w:bCs/>
        </w:rPr>
        <w:t>USA Yoga 2024 Season</w:t>
      </w:r>
    </w:p>
    <w:p w14:paraId="5CC9E8D5" w14:textId="77777777" w:rsidR="00DC5B41" w:rsidRPr="00DC5B41" w:rsidRDefault="00DC5B41" w:rsidP="00DC5B41">
      <w:pPr>
        <w:rPr>
          <w:b/>
          <w:bCs/>
        </w:rPr>
      </w:pPr>
      <w:r w:rsidRPr="00DC5B41">
        <w:rPr>
          <w:b/>
          <w:bCs/>
        </w:rPr>
        <w:t>Sponsorship Rates</w:t>
      </w:r>
    </w:p>
    <w:p w14:paraId="48F61071" w14:textId="77777777" w:rsidR="00DC5B41" w:rsidRDefault="00DC5B41" w:rsidP="00DC5B41"/>
    <w:p w14:paraId="22E18975" w14:textId="77777777" w:rsidR="00DC5B41" w:rsidRDefault="00DC5B41" w:rsidP="00DC5B41"/>
    <w:p w14:paraId="41630F24" w14:textId="77777777" w:rsidR="00DC5B41" w:rsidRDefault="00DC5B41" w:rsidP="00DC5B41"/>
    <w:p w14:paraId="1048B66B" w14:textId="77777777" w:rsidR="00DC5B41" w:rsidRDefault="00DC5B41" w:rsidP="00DC5B41"/>
    <w:p w14:paraId="508ACE48" w14:textId="77777777" w:rsidR="00DC5B41" w:rsidRDefault="00DC5B41" w:rsidP="00DC5B41"/>
    <w:p w14:paraId="78188ED2" w14:textId="78D38E92" w:rsidR="00DC5B41" w:rsidRPr="0080007D" w:rsidRDefault="00DC5B41" w:rsidP="00DC5B41">
      <w:pPr>
        <w:rPr>
          <w:b/>
          <w:bCs/>
        </w:rPr>
      </w:pPr>
      <w:r w:rsidRPr="00DC5B41">
        <w:rPr>
          <w:b/>
          <w:bCs/>
        </w:rPr>
        <w:t>Season Sponsor $2,500</w:t>
      </w:r>
      <w:r w:rsidR="002F38EC">
        <w:rPr>
          <w:b/>
          <w:bCs/>
        </w:rPr>
        <w:t xml:space="preserve"> </w:t>
      </w:r>
      <w:r w:rsidR="002F38EC" w:rsidRPr="002F38EC">
        <w:rPr>
          <w:b/>
          <w:bCs/>
          <w:i/>
          <w:iCs/>
        </w:rPr>
        <w:t>(</w:t>
      </w:r>
      <w:r w:rsidR="002F38EC">
        <w:rPr>
          <w:b/>
          <w:bCs/>
          <w:i/>
          <w:iCs/>
        </w:rPr>
        <w:t>R</w:t>
      </w:r>
      <w:r w:rsidR="002F38EC" w:rsidRPr="002F38EC">
        <w:rPr>
          <w:b/>
          <w:bCs/>
          <w:i/>
          <w:iCs/>
        </w:rPr>
        <w:t>eserved)</w:t>
      </w:r>
    </w:p>
    <w:p w14:paraId="612C195B" w14:textId="77777777" w:rsidR="00DC5B41" w:rsidRDefault="00DC5B41" w:rsidP="00DC5B41">
      <w:pPr>
        <w:pStyle w:val="ListParagraph"/>
        <w:numPr>
          <w:ilvl w:val="0"/>
          <w:numId w:val="1"/>
        </w:numPr>
      </w:pPr>
      <w:r>
        <w:t>Your logo on USA Yoga constituent communications</w:t>
      </w:r>
    </w:p>
    <w:p w14:paraId="73D596B1" w14:textId="77777777" w:rsidR="00DC5B41" w:rsidRDefault="00DC5B41" w:rsidP="00DC5B41">
      <w:pPr>
        <w:pStyle w:val="ListParagraph"/>
        <w:numPr>
          <w:ilvl w:val="0"/>
          <w:numId w:val="1"/>
        </w:numPr>
      </w:pPr>
      <w:r>
        <w:t>Your logo prominently displayed on USA Yoga website with sponsor landing page</w:t>
      </w:r>
    </w:p>
    <w:p w14:paraId="6402EDF3" w14:textId="77777777" w:rsidR="00DC5B41" w:rsidRDefault="00DC5B41" w:rsidP="00DC5B41">
      <w:pPr>
        <w:pStyle w:val="ListParagraph"/>
        <w:numPr>
          <w:ilvl w:val="0"/>
          <w:numId w:val="1"/>
        </w:numPr>
      </w:pPr>
      <w:r>
        <w:t>Your logo listed on USA Yoga events throughout the season</w:t>
      </w:r>
    </w:p>
    <w:p w14:paraId="5F6F6176" w14:textId="77777777" w:rsidR="00DC5B41" w:rsidRDefault="00DC5B41" w:rsidP="00DC5B41">
      <w:pPr>
        <w:pStyle w:val="ListParagraph"/>
        <w:numPr>
          <w:ilvl w:val="0"/>
          <w:numId w:val="1"/>
        </w:numPr>
      </w:pPr>
      <w:r>
        <w:t>Featured logo and :60 video commercial on USA Yoga championship slide decks for nationals and qualifiers</w:t>
      </w:r>
    </w:p>
    <w:p w14:paraId="4EFAD212" w14:textId="77777777" w:rsidR="0017544D" w:rsidRDefault="0017544D" w:rsidP="00DC5B41">
      <w:pPr>
        <w:pStyle w:val="ListParagraph"/>
        <w:numPr>
          <w:ilvl w:val="0"/>
          <w:numId w:val="1"/>
        </w:numPr>
      </w:pPr>
      <w:r>
        <w:t>Your logo on the USA Yoga 2024 championship t-shirt</w:t>
      </w:r>
    </w:p>
    <w:p w14:paraId="0759CD17" w14:textId="77777777" w:rsidR="00DC5B41" w:rsidRDefault="00DC5B41" w:rsidP="00DC5B41">
      <w:pPr>
        <w:pStyle w:val="ListParagraph"/>
        <w:numPr>
          <w:ilvl w:val="0"/>
          <w:numId w:val="1"/>
        </w:numPr>
      </w:pPr>
      <w:r>
        <w:t>USA Yoga 2024 Championship Season t-shirt (up to 3 shirts)</w:t>
      </w:r>
    </w:p>
    <w:p w14:paraId="1B1DA8F3" w14:textId="77777777" w:rsidR="00DC5B41" w:rsidRDefault="00DC5B41" w:rsidP="00DC5B41"/>
    <w:p w14:paraId="5BE73197" w14:textId="77777777" w:rsidR="00DC5B41" w:rsidRDefault="00DC5B41" w:rsidP="00DC5B41"/>
    <w:p w14:paraId="4F665A5A" w14:textId="77777777" w:rsidR="00DC5B41" w:rsidRPr="0080007D" w:rsidRDefault="00DC5B41" w:rsidP="00DC5B41">
      <w:pPr>
        <w:rPr>
          <w:b/>
          <w:bCs/>
        </w:rPr>
      </w:pPr>
      <w:r w:rsidRPr="00DC5B41">
        <w:rPr>
          <w:b/>
          <w:bCs/>
        </w:rPr>
        <w:t>Nationals Sponsorships</w:t>
      </w:r>
      <w:r w:rsidR="0017544D">
        <w:rPr>
          <w:b/>
          <w:bCs/>
        </w:rPr>
        <w:t xml:space="preserve"> $500 - $1,000</w:t>
      </w:r>
    </w:p>
    <w:p w14:paraId="24A50923" w14:textId="77777777" w:rsidR="00DC5B41" w:rsidRDefault="00DC5B41" w:rsidP="00DC5B41">
      <w:pPr>
        <w:pStyle w:val="ListParagraph"/>
        <w:numPr>
          <w:ilvl w:val="0"/>
          <w:numId w:val="2"/>
        </w:numPr>
      </w:pPr>
      <w:r>
        <w:t>Mention each time your sponsored division is mentioned</w:t>
      </w:r>
    </w:p>
    <w:p w14:paraId="6A5C4068" w14:textId="77777777" w:rsidR="00DC5B41" w:rsidRDefault="00DC5B41" w:rsidP="00DC5B41">
      <w:pPr>
        <w:pStyle w:val="ListParagraph"/>
        <w:numPr>
          <w:ilvl w:val="0"/>
          <w:numId w:val="2"/>
        </w:numPr>
      </w:pPr>
      <w:r>
        <w:t>In-person recognition and opportunity to speak if your representative is present</w:t>
      </w:r>
    </w:p>
    <w:p w14:paraId="701FB490" w14:textId="77777777" w:rsidR="00DC5B41" w:rsidRDefault="00DC5B41" w:rsidP="00DC5B41">
      <w:pPr>
        <w:pStyle w:val="ListParagraph"/>
        <w:numPr>
          <w:ilvl w:val="0"/>
          <w:numId w:val="2"/>
        </w:numPr>
      </w:pPr>
      <w:r>
        <w:t>Reserved seats at championship if your representative is present</w:t>
      </w:r>
    </w:p>
    <w:p w14:paraId="0B5EEFE7" w14:textId="77777777" w:rsidR="00DC5B41" w:rsidRDefault="00DC5B41" w:rsidP="00DC5B41">
      <w:pPr>
        <w:pStyle w:val="ListParagraph"/>
        <w:numPr>
          <w:ilvl w:val="0"/>
          <w:numId w:val="2"/>
        </w:numPr>
      </w:pPr>
      <w:r>
        <w:t>Logo on USA championship slide deck for nationals and qualifiers</w:t>
      </w:r>
    </w:p>
    <w:p w14:paraId="5426207F" w14:textId="77777777" w:rsidR="0017544D" w:rsidRDefault="0017544D" w:rsidP="00DC5B41">
      <w:pPr>
        <w:pStyle w:val="ListParagraph"/>
        <w:numPr>
          <w:ilvl w:val="0"/>
          <w:numId w:val="2"/>
        </w:numPr>
      </w:pPr>
      <w:r>
        <w:t>Vendor space at the event to sell your products or services and interact with athletes</w:t>
      </w:r>
    </w:p>
    <w:p w14:paraId="55B98F16" w14:textId="77777777" w:rsidR="0017544D" w:rsidRDefault="0017544D" w:rsidP="00DC5B41">
      <w:pPr>
        <w:pStyle w:val="ListParagraph"/>
        <w:numPr>
          <w:ilvl w:val="0"/>
          <w:numId w:val="2"/>
        </w:numPr>
      </w:pPr>
      <w:r>
        <w:t>USA Yoga t-shirt and event goody bag</w:t>
      </w:r>
    </w:p>
    <w:p w14:paraId="4AB32EDC" w14:textId="77777777" w:rsidR="0017544D" w:rsidRDefault="0017544D" w:rsidP="00DC5B41">
      <w:pPr>
        <w:pStyle w:val="ListParagraph"/>
        <w:numPr>
          <w:ilvl w:val="0"/>
          <w:numId w:val="2"/>
        </w:numPr>
      </w:pPr>
      <w:r>
        <w:t>Opportunity to include coupons or product in goody bags</w:t>
      </w:r>
    </w:p>
    <w:p w14:paraId="57198F07" w14:textId="77777777" w:rsidR="00DC5B41" w:rsidRDefault="00DC5B41" w:rsidP="00DC5B41"/>
    <w:p w14:paraId="0A90E8F8" w14:textId="77777777" w:rsidR="00DC5B41" w:rsidRDefault="00DC5B41" w:rsidP="0017544D">
      <w:pPr>
        <w:ind w:left="1440"/>
      </w:pPr>
      <w:r>
        <w:t>Women’s 18-49 Sponsor $1,000</w:t>
      </w:r>
    </w:p>
    <w:p w14:paraId="74463B5F" w14:textId="77777777" w:rsidR="0017544D" w:rsidRDefault="0017544D" w:rsidP="0017544D">
      <w:pPr>
        <w:ind w:left="1440"/>
      </w:pPr>
      <w:r>
        <w:t>Men’s 18-49 Sponsor $750</w:t>
      </w:r>
    </w:p>
    <w:p w14:paraId="45609E14" w14:textId="77777777" w:rsidR="0017544D" w:rsidRDefault="0017544D" w:rsidP="0017544D">
      <w:pPr>
        <w:ind w:left="1440"/>
      </w:pPr>
      <w:r>
        <w:t>Women’s 50+ Sponsor $750</w:t>
      </w:r>
    </w:p>
    <w:p w14:paraId="269D34C4" w14:textId="77777777" w:rsidR="0017544D" w:rsidRDefault="0017544D" w:rsidP="0017544D">
      <w:pPr>
        <w:ind w:left="1440"/>
      </w:pPr>
      <w:r>
        <w:t>Men’s 50+ Sponsor $500</w:t>
      </w:r>
    </w:p>
    <w:p w14:paraId="77FE1253" w14:textId="77777777" w:rsidR="0017544D" w:rsidRDefault="0017544D" w:rsidP="0017544D">
      <w:pPr>
        <w:ind w:left="1440"/>
      </w:pPr>
      <w:r>
        <w:t>Youth Division Sponsor $500</w:t>
      </w:r>
    </w:p>
    <w:p w14:paraId="6911F329" w14:textId="77777777" w:rsidR="0017544D" w:rsidRDefault="0017544D" w:rsidP="0017544D">
      <w:r>
        <w:t xml:space="preserve">      </w:t>
      </w:r>
      <w:r>
        <w:tab/>
      </w:r>
      <w:r>
        <w:tab/>
        <w:t>Studio or Business Sponsor $200 (excludes vendor space and t-shirt)</w:t>
      </w:r>
    </w:p>
    <w:p w14:paraId="70AA5338" w14:textId="77777777" w:rsidR="0017544D" w:rsidRDefault="0017544D" w:rsidP="00DC5B41"/>
    <w:p w14:paraId="514777B0" w14:textId="77777777" w:rsidR="0017544D" w:rsidRPr="0080007D" w:rsidRDefault="0017544D" w:rsidP="00DC5B41">
      <w:pPr>
        <w:rPr>
          <w:b/>
          <w:bCs/>
        </w:rPr>
      </w:pPr>
      <w:r w:rsidRPr="0080007D">
        <w:rPr>
          <w:b/>
          <w:bCs/>
        </w:rPr>
        <w:t>Business or Studio Package $700</w:t>
      </w:r>
    </w:p>
    <w:p w14:paraId="3DC78DCE" w14:textId="77777777" w:rsidR="0080007D" w:rsidRDefault="0017544D" w:rsidP="00DC5B41">
      <w:r>
        <w:t>Sponsor all three live qualifiers</w:t>
      </w:r>
      <w:r w:rsidR="0080007D">
        <w:t>:</w:t>
      </w:r>
      <w:r>
        <w:t xml:space="preserve"> Chicago, NJ, and San Jose and two live virtual</w:t>
      </w:r>
      <w:r w:rsidR="0080007D">
        <w:t xml:space="preserve"> qualifiers</w:t>
      </w:r>
      <w:r>
        <w:t xml:space="preserve"> ($100 each) and get a nationals business sponsorship</w:t>
      </w:r>
      <w:r w:rsidR="0080007D">
        <w:t xml:space="preserve"> ($200)</w:t>
      </w:r>
    </w:p>
    <w:p w14:paraId="2B97DCC6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Reserved seats at championship if your representative is present</w:t>
      </w:r>
    </w:p>
    <w:p w14:paraId="7BFD4F99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Logo on USA championship slide deck for nationals and qualifiers</w:t>
      </w:r>
    </w:p>
    <w:p w14:paraId="3FE39F36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Vendor space at the event to sell your products or services and interact with athletes</w:t>
      </w:r>
    </w:p>
    <w:p w14:paraId="1A5FB369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USA Yoga t-shirt and event goody bag</w:t>
      </w:r>
    </w:p>
    <w:p w14:paraId="64727FFC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Opportunity to include coupons or product in goody bags</w:t>
      </w:r>
    </w:p>
    <w:p w14:paraId="17A4D345" w14:textId="77777777" w:rsidR="0080007D" w:rsidRDefault="0080007D" w:rsidP="00DC5B41"/>
    <w:p w14:paraId="2949C70C" w14:textId="77777777" w:rsidR="0080007D" w:rsidRPr="0080007D" w:rsidRDefault="0080007D" w:rsidP="00DC5B41">
      <w:pPr>
        <w:rPr>
          <w:b/>
          <w:bCs/>
        </w:rPr>
      </w:pPr>
      <w:r w:rsidRPr="0080007D">
        <w:rPr>
          <w:b/>
          <w:bCs/>
        </w:rPr>
        <w:lastRenderedPageBreak/>
        <w:t>Single Live Qualifier Sponsor $200</w:t>
      </w:r>
    </w:p>
    <w:p w14:paraId="0E65EE0E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Logo on USA championship slide deck for qualifier</w:t>
      </w:r>
    </w:p>
    <w:p w14:paraId="776A48A1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Vendor space at the event to sell your products or services and interact with athletes</w:t>
      </w:r>
    </w:p>
    <w:p w14:paraId="43713582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Event goody bag</w:t>
      </w:r>
    </w:p>
    <w:p w14:paraId="691EA127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Opportunity to include coupons or product in goody bags</w:t>
      </w:r>
    </w:p>
    <w:p w14:paraId="571948B5" w14:textId="77777777" w:rsidR="0080007D" w:rsidRDefault="0080007D" w:rsidP="00DC5B41"/>
    <w:p w14:paraId="0007250B" w14:textId="77777777" w:rsidR="0080007D" w:rsidRPr="0080007D" w:rsidRDefault="0080007D" w:rsidP="00DC5B41">
      <w:pPr>
        <w:rPr>
          <w:b/>
          <w:bCs/>
        </w:rPr>
      </w:pPr>
      <w:r w:rsidRPr="0080007D">
        <w:rPr>
          <w:b/>
          <w:bCs/>
        </w:rPr>
        <w:t>Single Qualifier Business or Studio Sponsorship $100</w:t>
      </w:r>
    </w:p>
    <w:p w14:paraId="2D24CFF1" w14:textId="77777777" w:rsidR="0080007D" w:rsidRDefault="0080007D" w:rsidP="0080007D">
      <w:pPr>
        <w:pStyle w:val="ListParagraph"/>
        <w:numPr>
          <w:ilvl w:val="0"/>
          <w:numId w:val="2"/>
        </w:numPr>
      </w:pPr>
      <w:r>
        <w:t>Logo on USA championship slide deck for qualifier</w:t>
      </w:r>
    </w:p>
    <w:p w14:paraId="784A2C30" w14:textId="77777777" w:rsidR="0017544D" w:rsidRDefault="0017544D" w:rsidP="00DC5B41"/>
    <w:p w14:paraId="508E1A88" w14:textId="77777777" w:rsidR="00DC5B41" w:rsidRPr="00DC5B41" w:rsidRDefault="00DC5B41" w:rsidP="00DC5B41"/>
    <w:sectPr w:rsidR="00DC5B41" w:rsidRPr="00DC5B41" w:rsidSect="00DC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8C6"/>
    <w:multiLevelType w:val="hybridMultilevel"/>
    <w:tmpl w:val="FC2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B7C"/>
    <w:multiLevelType w:val="hybridMultilevel"/>
    <w:tmpl w:val="6E4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2632">
    <w:abstractNumId w:val="1"/>
  </w:num>
  <w:num w:numId="2" w16cid:durableId="191496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1"/>
    <w:rsid w:val="0017544D"/>
    <w:rsid w:val="002F38EC"/>
    <w:rsid w:val="003870FF"/>
    <w:rsid w:val="003920FA"/>
    <w:rsid w:val="0080007D"/>
    <w:rsid w:val="00811FEB"/>
    <w:rsid w:val="00BE2AC6"/>
    <w:rsid w:val="00C4093C"/>
    <w:rsid w:val="00CA0A1A"/>
    <w:rsid w:val="00D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E090"/>
  <w15:chartTrackingRefBased/>
  <w15:docId w15:val="{AF2C1992-F17B-554F-99B5-BB2443C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Gnerre</dc:creator>
  <cp:keywords/>
  <dc:description/>
  <cp:lastModifiedBy>Sarah Gnerre</cp:lastModifiedBy>
  <cp:revision>2</cp:revision>
  <dcterms:created xsi:type="dcterms:W3CDTF">2023-09-13T17:42:00Z</dcterms:created>
  <dcterms:modified xsi:type="dcterms:W3CDTF">2023-12-08T22:19:00Z</dcterms:modified>
</cp:coreProperties>
</file>